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276"/>
        <w:gridCol w:w="1866"/>
        <w:gridCol w:w="2518"/>
        <w:gridCol w:w="430"/>
        <w:gridCol w:w="563"/>
      </w:tblGrid>
      <w:tr w:rsidR="008C4B07" w:rsidRPr="004F684E" w:rsidTr="00CD4F71">
        <w:trPr>
          <w:gridBefore w:val="2"/>
          <w:gridAfter w:val="1"/>
          <w:wBefore w:w="5828" w:type="dxa"/>
          <w:wAfter w:w="563" w:type="dxa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E91" w:rsidRDefault="00463E91" w:rsidP="008C4B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3A22" w:rsidRPr="00563A22" w:rsidTr="00CD4F71">
        <w:trPr>
          <w:gridBefore w:val="2"/>
          <w:gridAfter w:val="1"/>
          <w:wBefore w:w="5828" w:type="dxa"/>
          <w:wAfter w:w="563" w:type="dxa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22" w:rsidRDefault="00563A22" w:rsidP="008C4B0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5B46" w:rsidRDefault="00435B46" w:rsidP="00435B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2</w:t>
            </w:r>
            <w:bookmarkStart w:id="0" w:name="_GoBack"/>
            <w:bookmarkEnd w:id="0"/>
          </w:p>
          <w:p w:rsidR="00435B46" w:rsidRDefault="00435B46" w:rsidP="00435B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435B46" w:rsidRDefault="00435B46" w:rsidP="00435B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постановлением </w:t>
            </w:r>
            <w:proofErr w:type="gramStart"/>
            <w:r>
              <w:rPr>
                <w:sz w:val="22"/>
                <w:szCs w:val="22"/>
                <w:lang w:val="ru-RU"/>
              </w:rPr>
              <w:t>территориальной</w:t>
            </w:r>
            <w:proofErr w:type="gramEnd"/>
          </w:p>
          <w:p w:rsidR="00435B46" w:rsidRDefault="00435B46" w:rsidP="00435B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избирательной комиссии</w:t>
            </w:r>
          </w:p>
          <w:p w:rsidR="00435B46" w:rsidRDefault="00435B46" w:rsidP="00435B4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Рамешковского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Тверской области</w:t>
            </w:r>
          </w:p>
          <w:p w:rsidR="00563A22" w:rsidRDefault="00435B46" w:rsidP="00435B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19.08.2021 года №12/106-5</w:t>
            </w:r>
          </w:p>
        </w:tc>
      </w:tr>
      <w:tr w:rsidR="008C4B07" w:rsidTr="00CD4F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48"/>
        </w:trPr>
        <w:tc>
          <w:tcPr>
            <w:tcW w:w="769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8C4B07" w:rsidRDefault="008C4B07" w:rsidP="008F1181">
            <w:pPr>
              <w:jc w:val="center"/>
              <w:rPr>
                <w:b/>
                <w:sz w:val="32"/>
                <w:szCs w:val="32"/>
                <w:lang w:val="ru-RU" w:eastAsia="en-US"/>
              </w:rPr>
            </w:pPr>
            <w:r>
              <w:rPr>
                <w:b/>
                <w:sz w:val="32"/>
                <w:szCs w:val="32"/>
                <w:lang w:val="ru-RU" w:eastAsia="en-US"/>
              </w:rPr>
              <w:t>ИЗБИРАТЕЛЬНЫЙ БЮЛЛЕТЕНЬ</w:t>
            </w:r>
          </w:p>
          <w:p w:rsidR="008C4B07" w:rsidRDefault="008C4B07" w:rsidP="008F1181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для голосования на выбо</w:t>
            </w:r>
            <w:r w:rsidR="00CD4F71">
              <w:rPr>
                <w:b/>
                <w:sz w:val="24"/>
                <w:szCs w:val="24"/>
                <w:lang w:val="ru-RU" w:eastAsia="en-US"/>
              </w:rPr>
              <w:t>рах депутатов Думы Рамешковского муниципального округа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="00CD4F71">
              <w:rPr>
                <w:b/>
                <w:sz w:val="24"/>
                <w:szCs w:val="24"/>
                <w:lang w:val="ru-RU" w:eastAsia="en-US"/>
              </w:rPr>
              <w:t>Тверской области первого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созыва</w:t>
            </w:r>
          </w:p>
          <w:p w:rsidR="008C4B07" w:rsidRDefault="00B00893" w:rsidP="008F1181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19 сентября 2021</w:t>
            </w:r>
            <w:r w:rsidR="008C4B07">
              <w:rPr>
                <w:b/>
                <w:sz w:val="24"/>
                <w:szCs w:val="24"/>
                <w:lang w:val="ru-RU" w:eastAsia="en-US"/>
              </w:rPr>
              <w:t xml:space="preserve"> года</w:t>
            </w:r>
          </w:p>
          <w:p w:rsidR="008C4B07" w:rsidRDefault="008C4B07" w:rsidP="008F11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Алё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>шинский</w:t>
            </w:r>
            <w:proofErr w:type="spellEnd"/>
            <w:r w:rsidRPr="003B75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пяти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>мандатный</w:t>
            </w:r>
            <w:proofErr w:type="spellEnd"/>
            <w:r w:rsidRPr="003B75FB">
              <w:rPr>
                <w:b/>
                <w:bCs/>
                <w:sz w:val="24"/>
                <w:szCs w:val="24"/>
                <w:lang w:val="ru-RU"/>
              </w:rPr>
              <w:t xml:space="preserve"> и</w:t>
            </w:r>
            <w:r>
              <w:rPr>
                <w:b/>
                <w:bCs/>
                <w:sz w:val="24"/>
                <w:szCs w:val="24"/>
                <w:lang w:val="ru-RU"/>
              </w:rPr>
              <w:t>збирательный округ №2</w:t>
            </w:r>
            <w:r w:rsidRPr="003B75F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8C4B07" w:rsidRDefault="008C4B07" w:rsidP="008F1181">
            <w:pPr>
              <w:jc w:val="center"/>
              <w:rPr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Тверская область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 w:eastAsia="en-US"/>
              </w:rPr>
            </w:pPr>
          </w:p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ru-RU" w:eastAsia="en-US"/>
              </w:rPr>
              <w:t>(Подписи двух членов участковой</w:t>
            </w:r>
          </w:p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ru-RU" w:eastAsia="en-US"/>
              </w:rPr>
              <w:t>избирательной комиссии с правом</w:t>
            </w:r>
          </w:p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ru-RU" w:eastAsia="en-US"/>
              </w:rPr>
              <w:t xml:space="preserve">решающего голоса и печать </w:t>
            </w:r>
          </w:p>
          <w:p w:rsidR="008C4B07" w:rsidRDefault="008C4B07" w:rsidP="008F1181">
            <w:pPr>
              <w:jc w:val="center"/>
              <w:rPr>
                <w:rFonts w:ascii="Arial" w:hAnsi="Arial" w:cs="Arial"/>
                <w:sz w:val="12"/>
                <w:szCs w:val="12"/>
                <w:lang w:val="ru-RU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ru-RU" w:eastAsia="en-US"/>
              </w:rPr>
              <w:t xml:space="preserve">участковой избирательной </w:t>
            </w:r>
          </w:p>
          <w:p w:rsidR="008C4B07" w:rsidRDefault="008C4B07" w:rsidP="008F1181">
            <w:pPr>
              <w:jc w:val="center"/>
              <w:rPr>
                <w:lang w:val="ru-RU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ru-RU" w:eastAsia="en-US"/>
              </w:rPr>
              <w:t>комиссии</w:t>
            </w:r>
          </w:p>
        </w:tc>
      </w:tr>
      <w:tr w:rsidR="008C4B07" w:rsidTr="00CD4F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47"/>
        </w:trPr>
        <w:tc>
          <w:tcPr>
            <w:tcW w:w="769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8C4B07" w:rsidRDefault="008C4B07" w:rsidP="008F1181">
            <w:pPr>
              <w:autoSpaceDE/>
              <w:autoSpaceDN/>
              <w:adjustRightInd/>
              <w:rPr>
                <w:lang w:val="ru-RU" w:eastAsia="en-US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C4B07" w:rsidRDefault="008C4B07" w:rsidP="008F1181">
            <w:pPr>
              <w:rPr>
                <w:lang w:val="ru-RU" w:eastAsia="en-US"/>
              </w:rPr>
            </w:pPr>
          </w:p>
        </w:tc>
      </w:tr>
      <w:tr w:rsidR="008C4B07" w:rsidRPr="00435B46" w:rsidTr="00CD4F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120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4B07" w:rsidRDefault="008C4B07" w:rsidP="008F1181">
            <w:pPr>
              <w:jc w:val="center"/>
              <w:rPr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  <w:t>РАЗЪЯСНЕНИЕ  ПОРЯДКА  ЗАПОЛНЕНИЯ  ИЗБИРАТЕЛЬНОГО  БЮЛЛЕТЕНЯ</w:t>
            </w:r>
          </w:p>
        </w:tc>
      </w:tr>
      <w:tr w:rsidR="008C4B07" w:rsidRPr="00435B46" w:rsidTr="007F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886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4B07" w:rsidRDefault="008C4B07" w:rsidP="008F1181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  <w:lang w:val="ru-RU" w:eastAsia="en-US"/>
              </w:rPr>
            </w:pPr>
            <w:r>
              <w:rPr>
                <w:i/>
                <w:iCs/>
                <w:sz w:val="22"/>
                <w:szCs w:val="22"/>
                <w:lang w:val="ru-RU" w:eastAsia="en-US"/>
              </w:rPr>
              <w:t xml:space="preserve">Поставьте любой знак в пустом квадрате справа от фамилии не более чем пяти зарегистрированных кандидатов, в пользу которых сделан выбор. </w:t>
            </w:r>
          </w:p>
          <w:p w:rsidR="008C4B07" w:rsidRDefault="008C4B07" w:rsidP="008F1181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  <w:lang w:val="ru-RU" w:eastAsia="en-US"/>
              </w:rPr>
            </w:pPr>
            <w:r>
              <w:rPr>
                <w:i/>
                <w:iCs/>
                <w:sz w:val="22"/>
                <w:szCs w:val="22"/>
                <w:lang w:val="ru-RU" w:eastAsia="en-US"/>
              </w:rPr>
              <w:t xml:space="preserve">Избирательный бюллетень, в котором любой знак (знаки) проставлен (проставлены) более чем в пяти квадратах либо не проставлен ни в одном из них, считается недействительным. </w:t>
            </w:r>
          </w:p>
          <w:p w:rsidR="008C4B07" w:rsidRDefault="008C4B07" w:rsidP="008F1181">
            <w:pPr>
              <w:rPr>
                <w:lang w:val="ru-RU" w:eastAsia="en-US"/>
              </w:rPr>
            </w:pPr>
            <w:r>
              <w:rPr>
                <w:i/>
                <w:iCs/>
                <w:sz w:val="22"/>
                <w:szCs w:val="22"/>
                <w:lang w:val="ru-RU" w:eastAsia="en-US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В целях защиты тайны голосования избирательный бюллетень складывается лицевой стороной внутрь.</w:t>
            </w:r>
          </w:p>
        </w:tc>
      </w:tr>
      <w:tr w:rsidR="008C4B07" w:rsidRPr="00435B46" w:rsidTr="007753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52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B07" w:rsidRPr="00563A22" w:rsidRDefault="009412FC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5858488" wp14:editId="0E3A0B82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382270</wp:posOffset>
                      </wp:positionV>
                      <wp:extent cx="323850" cy="3238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49.8pt;margin-top:30.1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" o:allowincell="f" filled="f" strokeweight="1.5pt"/>
                  </w:pict>
                </mc:Fallback>
              </mc:AlternateContent>
            </w:r>
            <w:r w:rsidR="004F684E"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АНТОНОВ</w:t>
            </w:r>
          </w:p>
          <w:p w:rsidR="004F684E" w:rsidRPr="00563A22" w:rsidRDefault="004F684E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Андрей</w:t>
            </w:r>
          </w:p>
          <w:p w:rsidR="008C4B07" w:rsidRPr="00563A22" w:rsidRDefault="004F684E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Викторович</w:t>
            </w:r>
          </w:p>
        </w:tc>
        <w:tc>
          <w:tcPr>
            <w:tcW w:w="766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07" w:rsidRPr="00563A22" w:rsidRDefault="004F684E" w:rsidP="00D863AC">
            <w:pPr>
              <w:spacing w:before="240" w:after="16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>1972</w:t>
            </w:r>
            <w:r w:rsidR="008C4B07" w:rsidRPr="00563A22">
              <w:rPr>
                <w:sz w:val="22"/>
                <w:szCs w:val="22"/>
                <w:lang w:val="ru-RU"/>
              </w:rPr>
              <w:t xml:space="preserve"> года рождения; место жительства - Тверская </w:t>
            </w:r>
            <w:r w:rsidRPr="00563A22">
              <w:rPr>
                <w:sz w:val="22"/>
                <w:szCs w:val="22"/>
                <w:lang w:val="ru-RU"/>
              </w:rPr>
              <w:t xml:space="preserve">область, </w:t>
            </w:r>
            <w:proofErr w:type="spellStart"/>
            <w:r w:rsidRPr="00563A22">
              <w:rPr>
                <w:sz w:val="22"/>
                <w:szCs w:val="22"/>
                <w:lang w:val="ru-RU"/>
              </w:rPr>
              <w:t>Рамешковский</w:t>
            </w:r>
            <w:proofErr w:type="spellEnd"/>
            <w:r w:rsidRPr="00563A22">
              <w:rPr>
                <w:sz w:val="22"/>
                <w:szCs w:val="22"/>
                <w:lang w:val="ru-RU"/>
              </w:rPr>
              <w:t xml:space="preserve"> район, село </w:t>
            </w:r>
            <w:proofErr w:type="spellStart"/>
            <w:r w:rsidRPr="00563A22">
              <w:rPr>
                <w:sz w:val="22"/>
                <w:szCs w:val="22"/>
                <w:lang w:val="ru-RU"/>
              </w:rPr>
              <w:t>Киверичи</w:t>
            </w:r>
            <w:proofErr w:type="spellEnd"/>
            <w:r w:rsidR="008C4B07" w:rsidRPr="00563A22">
              <w:rPr>
                <w:sz w:val="22"/>
                <w:szCs w:val="22"/>
                <w:lang w:val="ru-RU"/>
              </w:rPr>
              <w:t xml:space="preserve">; </w:t>
            </w:r>
            <w:r w:rsidRPr="00563A22">
              <w:rPr>
                <w:sz w:val="22"/>
                <w:szCs w:val="22"/>
                <w:lang w:val="ru-RU"/>
              </w:rPr>
              <w:t>филиал ООО «Газп</w:t>
            </w:r>
            <w:r w:rsidR="00AB4973" w:rsidRPr="00563A22">
              <w:rPr>
                <w:sz w:val="22"/>
                <w:szCs w:val="22"/>
                <w:lang w:val="ru-RU"/>
              </w:rPr>
              <w:t xml:space="preserve">ром </w:t>
            </w:r>
            <w:proofErr w:type="spellStart"/>
            <w:r w:rsidR="00AB4973" w:rsidRPr="00563A22">
              <w:rPr>
                <w:sz w:val="22"/>
                <w:szCs w:val="22"/>
                <w:lang w:val="ru-RU"/>
              </w:rPr>
              <w:t>трансгаз</w:t>
            </w:r>
            <w:proofErr w:type="spellEnd"/>
            <w:r w:rsidR="00AB4973" w:rsidRPr="00563A22">
              <w:rPr>
                <w:sz w:val="22"/>
                <w:szCs w:val="22"/>
                <w:lang w:val="ru-RU"/>
              </w:rPr>
              <w:t xml:space="preserve"> Санкт-Петербург» - </w:t>
            </w:r>
            <w:proofErr w:type="spellStart"/>
            <w:r w:rsidRPr="00563A22">
              <w:rPr>
                <w:sz w:val="22"/>
                <w:szCs w:val="22"/>
                <w:lang w:val="ru-RU"/>
              </w:rPr>
              <w:t>Торжокское</w:t>
            </w:r>
            <w:proofErr w:type="spellEnd"/>
            <w:r w:rsidRPr="00563A22">
              <w:rPr>
                <w:sz w:val="22"/>
                <w:szCs w:val="22"/>
                <w:lang w:val="ru-RU"/>
              </w:rPr>
              <w:t xml:space="preserve"> линейное производственное управление магистральных газопроводов, начальник аварийно-ремонтного пункта; выдвинут: Всероссийская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политическая партия «ЕДИНАЯ РОССИЯ»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Pr="00563A22" w:rsidRDefault="008C4B07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C4B07" w:rsidRPr="00435B46" w:rsidTr="006C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B07" w:rsidRPr="00563A22" w:rsidRDefault="009412FC" w:rsidP="006C1476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3D8333F" wp14:editId="7832DA7D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193040</wp:posOffset>
                      </wp:positionV>
                      <wp:extent cx="323850" cy="32385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49.8pt;margin-top:15.2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="008C4B07" w:rsidRPr="00563A22">
              <w:rPr>
                <w:b/>
                <w:i/>
                <w:sz w:val="22"/>
                <w:szCs w:val="22"/>
                <w:lang w:val="ru-RU"/>
              </w:rPr>
              <w:t>ВЛАДИМИРОВА</w:t>
            </w:r>
          </w:p>
          <w:p w:rsidR="008C4B07" w:rsidRPr="00563A22" w:rsidRDefault="008C4B07" w:rsidP="006C1476">
            <w:pPr>
              <w:spacing w:line="192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sz w:val="22"/>
                <w:szCs w:val="22"/>
                <w:lang w:val="ru-RU"/>
              </w:rPr>
              <w:t>Светлана Михайловна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07" w:rsidRPr="00563A22" w:rsidRDefault="008C4B07" w:rsidP="008F1181">
            <w:pPr>
              <w:spacing w:before="80" w:after="8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>1985 года рождения; место жительства - Тверская область, город Тверь</w:t>
            </w:r>
            <w:r w:rsidR="00A03EF1" w:rsidRPr="00563A22">
              <w:rPr>
                <w:sz w:val="22"/>
                <w:szCs w:val="22"/>
                <w:lang w:val="ru-RU"/>
              </w:rPr>
              <w:t>; самозанятая</w:t>
            </w:r>
            <w:r w:rsidRPr="00563A22">
              <w:rPr>
                <w:sz w:val="22"/>
                <w:szCs w:val="22"/>
                <w:lang w:val="ru-RU"/>
              </w:rPr>
              <w:t>; выдвинута: Политическая партия ЛДПР - Либерально-демократическая партия России; член Политической партии ЛДП</w:t>
            </w:r>
            <w:proofErr w:type="gramStart"/>
            <w:r w:rsidRPr="00563A22">
              <w:rPr>
                <w:sz w:val="22"/>
                <w:szCs w:val="22"/>
                <w:lang w:val="ru-RU"/>
              </w:rPr>
              <w:t>Р</w:t>
            </w:r>
            <w:r w:rsidRPr="00563A22">
              <w:rPr>
                <w:b/>
                <w:sz w:val="22"/>
                <w:szCs w:val="22"/>
                <w:lang w:val="ru-RU"/>
              </w:rPr>
              <w:t>-</w:t>
            </w:r>
            <w:proofErr w:type="gramEnd"/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Либерально-демократической</w:t>
            </w:r>
            <w:r w:rsidR="00B70034" w:rsidRPr="00563A22">
              <w:rPr>
                <w:sz w:val="22"/>
                <w:szCs w:val="22"/>
                <w:lang w:val="ru-RU"/>
              </w:rPr>
              <w:t xml:space="preserve"> партии</w:t>
            </w:r>
            <w:r w:rsidRPr="00563A22">
              <w:rPr>
                <w:sz w:val="22"/>
                <w:szCs w:val="22"/>
                <w:lang w:val="ru-RU"/>
              </w:rPr>
              <w:t xml:space="preserve"> России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Pr="00563A22" w:rsidRDefault="008C4B07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60DFA" w:rsidRPr="00435B46" w:rsidTr="007753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04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DFA" w:rsidRPr="00563A22" w:rsidRDefault="0004292E" w:rsidP="006C147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1F4EF1C" wp14:editId="3C85EF32">
                      <wp:simplePos x="0" y="0"/>
                      <wp:positionH relativeFrom="column">
                        <wp:posOffset>5715635</wp:posOffset>
                      </wp:positionH>
                      <wp:positionV relativeFrom="paragraph">
                        <wp:posOffset>196850</wp:posOffset>
                      </wp:positionV>
                      <wp:extent cx="323850" cy="32385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50.05pt;margin-top:15.5pt;width:25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="004F684E"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КАПОШЕНКОВА</w:t>
            </w:r>
          </w:p>
          <w:p w:rsidR="00463E91" w:rsidRPr="00563A22" w:rsidRDefault="004F684E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Полина</w:t>
            </w:r>
          </w:p>
          <w:p w:rsidR="00560DFA" w:rsidRPr="00563A22" w:rsidRDefault="004F684E" w:rsidP="006C1476">
            <w:pPr>
              <w:spacing w:line="192" w:lineRule="auto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Алексеевна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0DFA" w:rsidRPr="00563A22" w:rsidRDefault="004F684E" w:rsidP="00D15B21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563A22">
              <w:rPr>
                <w:sz w:val="22"/>
                <w:szCs w:val="22"/>
                <w:lang w:val="ru-RU"/>
              </w:rPr>
              <w:t>1996</w:t>
            </w:r>
            <w:r w:rsidR="00560DFA" w:rsidRPr="00563A22">
              <w:rPr>
                <w:sz w:val="22"/>
                <w:szCs w:val="22"/>
                <w:lang w:val="ru-RU"/>
              </w:rPr>
              <w:t xml:space="preserve"> года рождения; место жительства - </w:t>
            </w:r>
            <w:r w:rsidRPr="00563A22">
              <w:rPr>
                <w:sz w:val="22"/>
                <w:szCs w:val="22"/>
                <w:lang w:val="ru-RU"/>
              </w:rPr>
              <w:t>Тверская область, Рамешковский район, поселок Рамешки</w:t>
            </w:r>
            <w:r w:rsidR="00560DFA" w:rsidRPr="00563A22">
              <w:rPr>
                <w:sz w:val="22"/>
                <w:szCs w:val="22"/>
                <w:lang w:val="ru-RU"/>
              </w:rPr>
              <w:t xml:space="preserve">; </w:t>
            </w:r>
            <w:r w:rsidR="00D15B21" w:rsidRPr="00563A22">
              <w:rPr>
                <w:sz w:val="22"/>
                <w:szCs w:val="22"/>
                <w:lang w:val="ru-RU"/>
              </w:rPr>
              <w:t>МУК «Раме</w:t>
            </w:r>
            <w:r w:rsidR="00AB4973" w:rsidRPr="00563A22">
              <w:rPr>
                <w:sz w:val="22"/>
                <w:szCs w:val="22"/>
                <w:lang w:val="ru-RU"/>
              </w:rPr>
              <w:t>шковский районный Дом культуры»,</w:t>
            </w:r>
            <w:r w:rsidR="00D15B21" w:rsidRPr="00563A22">
              <w:rPr>
                <w:sz w:val="22"/>
                <w:szCs w:val="22"/>
                <w:lang w:val="ru-RU"/>
              </w:rPr>
              <w:t xml:space="preserve"> руководитель студии; самовыдвижение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60DFA" w:rsidRPr="00563A22" w:rsidRDefault="00560DFA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C4B07" w:rsidRPr="00435B46" w:rsidTr="006C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66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B07" w:rsidRPr="00563A22" w:rsidRDefault="009412FC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9362BD3" wp14:editId="2E3C359D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169545</wp:posOffset>
                      </wp:positionV>
                      <wp:extent cx="323850" cy="32385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49.8pt;margin-top:13.3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="00D15B21" w:rsidRPr="00563A22">
              <w:rPr>
                <w:b/>
                <w:i/>
                <w:sz w:val="22"/>
                <w:szCs w:val="22"/>
                <w:lang w:val="ru-RU"/>
              </w:rPr>
              <w:t>МИРЗАЕВА</w:t>
            </w:r>
          </w:p>
          <w:p w:rsidR="008C4B07" w:rsidRPr="00563A22" w:rsidRDefault="00D15B21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Эльвира</w:t>
            </w:r>
            <w:r w:rsidR="008C4B07"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Мирпашаевна</w:t>
            </w:r>
            <w:proofErr w:type="spellEnd"/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07" w:rsidRPr="00563A22" w:rsidRDefault="00D15B21" w:rsidP="00D863AC">
            <w:pPr>
              <w:spacing w:before="60" w:after="60" w:line="192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>1999</w:t>
            </w:r>
            <w:r w:rsidR="008C4B07" w:rsidRPr="00563A22">
              <w:rPr>
                <w:sz w:val="22"/>
                <w:szCs w:val="22"/>
                <w:lang w:val="ru-RU"/>
              </w:rPr>
              <w:t xml:space="preserve"> года рождения; место жительства - </w:t>
            </w:r>
            <w:r w:rsidRPr="00563A22">
              <w:rPr>
                <w:sz w:val="22"/>
                <w:szCs w:val="22"/>
                <w:lang w:val="ru-RU"/>
              </w:rPr>
              <w:t>Тверская область, город Тверь</w:t>
            </w:r>
            <w:r w:rsidR="008C4B07" w:rsidRPr="00563A22">
              <w:rPr>
                <w:sz w:val="22"/>
                <w:szCs w:val="22"/>
                <w:lang w:val="ru-RU"/>
              </w:rPr>
              <w:t xml:space="preserve">; </w:t>
            </w:r>
            <w:r w:rsidRPr="00563A22">
              <w:rPr>
                <w:sz w:val="22"/>
                <w:szCs w:val="22"/>
                <w:lang w:val="ru-RU"/>
              </w:rPr>
              <w:t>временно неработающ</w:t>
            </w:r>
            <w:r w:rsidR="00D863AC" w:rsidRPr="00563A22">
              <w:rPr>
                <w:sz w:val="22"/>
                <w:szCs w:val="22"/>
                <w:lang w:val="ru-RU"/>
              </w:rPr>
              <w:t>ая</w:t>
            </w:r>
            <w:r w:rsidRPr="00563A22">
              <w:rPr>
                <w:sz w:val="22"/>
                <w:szCs w:val="22"/>
                <w:lang w:val="ru-RU"/>
              </w:rPr>
              <w:t>; самовыдвижение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Pr="00563A22" w:rsidRDefault="008C4B07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D15B21" w:rsidRPr="00435B46" w:rsidTr="006C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B21" w:rsidRPr="00563A22" w:rsidRDefault="00D15B21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6E19A88" wp14:editId="27F22CB9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283845</wp:posOffset>
                      </wp:positionV>
                      <wp:extent cx="323850" cy="3238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49.8pt;margin-top:22.35pt;width:25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" o:allowincell="f" filled="f" strokeweight="1.5pt"/>
                  </w:pict>
                </mc:Fallback>
              </mc:AlternateContent>
            </w:r>
            <w:r w:rsidRPr="00563A22">
              <w:rPr>
                <w:b/>
                <w:i/>
                <w:sz w:val="22"/>
                <w:szCs w:val="22"/>
                <w:lang w:val="ru-RU"/>
              </w:rPr>
              <w:t>ОРЛОВА</w:t>
            </w:r>
          </w:p>
          <w:p w:rsidR="00D15B21" w:rsidRPr="00563A22" w:rsidRDefault="00D15B21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Светлана Руслановна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B21" w:rsidRPr="00563A22" w:rsidRDefault="00D15B21" w:rsidP="009979F7">
            <w:pPr>
              <w:spacing w:before="60" w:after="60" w:line="192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>1977 года рождения; место жительства - Тверская область, Рамешковский район, поселок Рамешки; МУК «Рамешковский районный Дом культуры», директор; депутат Собрания депутатов Рамешковского района Тверской области на непостоянной основе; выдвинута: Всероссийская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политическая партия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«ЕДИНАЯ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РОССИЯ»;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член Всероссийской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политической партии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15B21" w:rsidRPr="00563A22" w:rsidRDefault="00D15B21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C4B07" w:rsidRPr="00435B46" w:rsidTr="006C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2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B07" w:rsidRPr="00563A22" w:rsidRDefault="009412FC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0AA7C78" wp14:editId="7775B11A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238760</wp:posOffset>
                      </wp:positionV>
                      <wp:extent cx="323850" cy="32385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49.8pt;margin-top:18.8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="00D15B21" w:rsidRPr="00563A22">
              <w:rPr>
                <w:b/>
                <w:i/>
                <w:sz w:val="22"/>
                <w:szCs w:val="22"/>
                <w:lang w:val="ru-RU"/>
              </w:rPr>
              <w:t>ПЕШИН</w:t>
            </w:r>
          </w:p>
          <w:p w:rsidR="008C4B07" w:rsidRPr="00563A22" w:rsidRDefault="00D15B21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Александр Александрович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07" w:rsidRPr="00563A22" w:rsidRDefault="00D15B21" w:rsidP="00D863AC">
            <w:pPr>
              <w:spacing w:before="16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>1964</w:t>
            </w:r>
            <w:r w:rsidR="008C4B07" w:rsidRPr="00563A22">
              <w:rPr>
                <w:sz w:val="22"/>
                <w:szCs w:val="22"/>
                <w:lang w:val="ru-RU"/>
              </w:rPr>
              <w:t xml:space="preserve"> года рождения; место жительства - Тверская область, Рамешк</w:t>
            </w:r>
            <w:r w:rsidR="000814F1" w:rsidRPr="00563A22">
              <w:rPr>
                <w:sz w:val="22"/>
                <w:szCs w:val="22"/>
                <w:lang w:val="ru-RU"/>
              </w:rPr>
              <w:t>овский район, деревня Алешино; и</w:t>
            </w:r>
            <w:r w:rsidRPr="00563A22">
              <w:rPr>
                <w:sz w:val="22"/>
                <w:szCs w:val="22"/>
                <w:lang w:val="ru-RU"/>
              </w:rPr>
              <w:t>ндивидуальный предприниматель</w:t>
            </w:r>
            <w:r w:rsidR="008C4B07" w:rsidRPr="00563A22">
              <w:rPr>
                <w:sz w:val="22"/>
                <w:szCs w:val="22"/>
                <w:lang w:val="ru-RU"/>
              </w:rPr>
              <w:t xml:space="preserve">; </w:t>
            </w:r>
            <w:r w:rsidRPr="00563A22">
              <w:rPr>
                <w:sz w:val="22"/>
                <w:szCs w:val="22"/>
                <w:lang w:val="ru-RU"/>
              </w:rPr>
              <w:t xml:space="preserve">депутат Совета депутатов сельского поселения Алешино на непостоянной основе; </w:t>
            </w:r>
            <w:r w:rsidR="008C4B07" w:rsidRPr="00563A22">
              <w:rPr>
                <w:sz w:val="22"/>
                <w:szCs w:val="22"/>
                <w:lang w:val="ru-RU"/>
              </w:rPr>
              <w:t xml:space="preserve">выдвинут: </w:t>
            </w:r>
            <w:r w:rsidRPr="00563A22">
              <w:rPr>
                <w:sz w:val="22"/>
                <w:szCs w:val="22"/>
                <w:lang w:val="ru-RU"/>
              </w:rPr>
              <w:t>Всероссийская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политическая партия «ЕДИНАЯ РОССИЯ»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Pr="00563A22" w:rsidRDefault="008C4B07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C4B07" w:rsidRPr="00435B46" w:rsidTr="006C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262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B07" w:rsidRPr="00563A22" w:rsidRDefault="009412FC" w:rsidP="006C1476">
            <w:pPr>
              <w:spacing w:line="192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9182468" wp14:editId="2E39B4A0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154305</wp:posOffset>
                      </wp:positionV>
                      <wp:extent cx="323850" cy="32385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49.8pt;margin-top:12.15pt;width:2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" o:allowincell="f" filled="f" strokeweight="1.5pt"/>
                  </w:pict>
                </mc:Fallback>
              </mc:AlternateContent>
            </w:r>
            <w:r w:rsidR="008C4B07" w:rsidRPr="00563A22">
              <w:rPr>
                <w:b/>
                <w:i/>
                <w:iCs/>
                <w:sz w:val="22"/>
                <w:szCs w:val="22"/>
                <w:lang w:val="ru-RU"/>
              </w:rPr>
              <w:t>РОМАСЛОВСКИ</w:t>
            </w:r>
            <w:r w:rsidR="00463E91" w:rsidRPr="00563A22">
              <w:rPr>
                <w:b/>
                <w:i/>
                <w:iCs/>
                <w:sz w:val="22"/>
                <w:szCs w:val="22"/>
                <w:lang w:val="ru-RU"/>
              </w:rPr>
              <w:t>Й</w:t>
            </w:r>
          </w:p>
          <w:p w:rsidR="00463E91" w:rsidRPr="00563A22" w:rsidRDefault="008C4B07" w:rsidP="006C1476">
            <w:pPr>
              <w:spacing w:line="192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iCs/>
                <w:sz w:val="22"/>
                <w:szCs w:val="22"/>
                <w:lang w:val="ru-RU"/>
              </w:rPr>
              <w:t>Антон</w:t>
            </w:r>
          </w:p>
          <w:p w:rsidR="008C4B07" w:rsidRPr="00563A22" w:rsidRDefault="008C4B07" w:rsidP="006C1476">
            <w:pPr>
              <w:spacing w:line="192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iCs/>
                <w:sz w:val="22"/>
                <w:szCs w:val="22"/>
                <w:lang w:val="ru-RU"/>
              </w:rPr>
              <w:t>Тимофеевич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07" w:rsidRPr="00563A22" w:rsidRDefault="008C4B07" w:rsidP="008F1181">
            <w:pPr>
              <w:spacing w:before="20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>1986 года рождения; место жительства - Тверская</w:t>
            </w:r>
            <w:r w:rsidR="00463E91" w:rsidRPr="00563A22">
              <w:rPr>
                <w:sz w:val="22"/>
                <w:szCs w:val="22"/>
                <w:lang w:val="ru-RU"/>
              </w:rPr>
              <w:t xml:space="preserve"> область, город Тверь; временно неработающий</w:t>
            </w:r>
            <w:r w:rsidRPr="00563A22">
              <w:rPr>
                <w:sz w:val="22"/>
                <w:szCs w:val="22"/>
                <w:lang w:val="ru-RU"/>
              </w:rPr>
              <w:t>;</w:t>
            </w:r>
            <w:r w:rsidR="00463E91" w:rsidRPr="00563A22">
              <w:rPr>
                <w:sz w:val="22"/>
                <w:szCs w:val="22"/>
                <w:lang w:val="ru-RU"/>
              </w:rPr>
              <w:t xml:space="preserve"> депутат Собрания депутатов Рамешковского района Тверской области на непостоянной основе; </w:t>
            </w:r>
            <w:r w:rsidRPr="00563A22">
              <w:rPr>
                <w:sz w:val="22"/>
                <w:szCs w:val="22"/>
                <w:lang w:val="ru-RU"/>
              </w:rPr>
              <w:t>выдвинут: Всероссийская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политическая партия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«ЕДИНАЯ РОССИЯ»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4B07" w:rsidRPr="00563A22" w:rsidRDefault="008C4B07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0C2508" w:rsidRPr="00435B46" w:rsidTr="006C14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C2508" w:rsidRPr="00563A22" w:rsidRDefault="000C2508" w:rsidP="006C1476">
            <w:pPr>
              <w:spacing w:line="192" w:lineRule="auto"/>
              <w:jc w:val="center"/>
              <w:rPr>
                <w:b/>
                <w:i/>
                <w:noProof/>
                <w:sz w:val="22"/>
                <w:szCs w:val="22"/>
                <w:lang w:val="ru-RU"/>
              </w:rPr>
            </w:pP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76D327ED" wp14:editId="1DAFAC15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206375</wp:posOffset>
                      </wp:positionV>
                      <wp:extent cx="323850" cy="323850"/>
                      <wp:effectExtent l="0" t="0" r="1905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449.7pt;margin-top:16.25pt;width:25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" o:allowincell="f" filled="f" strokeweight="1.5pt"/>
                  </w:pict>
                </mc:Fallback>
              </mc:AlternateContent>
            </w:r>
            <w:r w:rsidRPr="00563A22">
              <w:rPr>
                <w:b/>
                <w:i/>
                <w:noProof/>
                <w:sz w:val="22"/>
                <w:szCs w:val="22"/>
                <w:lang w:val="ru-RU"/>
              </w:rPr>
              <w:t>САПОЖНИКОВ</w:t>
            </w:r>
          </w:p>
          <w:p w:rsidR="00555A67" w:rsidRPr="00563A22" w:rsidRDefault="000C2508" w:rsidP="006C1476">
            <w:pPr>
              <w:spacing w:line="192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Сергей</w:t>
            </w:r>
          </w:p>
          <w:p w:rsidR="000C2508" w:rsidRPr="00563A22" w:rsidRDefault="000C2508" w:rsidP="006C1476">
            <w:pPr>
              <w:spacing w:line="192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b/>
                <w:bCs/>
                <w:i/>
                <w:iCs/>
                <w:sz w:val="22"/>
                <w:szCs w:val="22"/>
                <w:lang w:val="ru-RU"/>
              </w:rPr>
              <w:t>Петрович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C2508" w:rsidRPr="00563A22" w:rsidRDefault="000C2508" w:rsidP="00E214B4">
            <w:pPr>
              <w:spacing w:before="120" w:after="120" w:line="192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563A22">
              <w:rPr>
                <w:sz w:val="22"/>
                <w:szCs w:val="22"/>
                <w:lang w:val="ru-RU"/>
              </w:rPr>
              <w:t xml:space="preserve">1967 года рождения; место жительства - Тверская область, </w:t>
            </w:r>
            <w:proofErr w:type="spellStart"/>
            <w:r w:rsidRPr="00563A22">
              <w:rPr>
                <w:sz w:val="22"/>
                <w:szCs w:val="22"/>
                <w:lang w:val="ru-RU"/>
              </w:rPr>
              <w:t>Рамешковский</w:t>
            </w:r>
            <w:proofErr w:type="spellEnd"/>
            <w:r w:rsidRPr="00563A22">
              <w:rPr>
                <w:sz w:val="22"/>
                <w:szCs w:val="22"/>
                <w:lang w:val="ru-RU"/>
              </w:rPr>
              <w:t xml:space="preserve"> район, деревня </w:t>
            </w:r>
            <w:proofErr w:type="spellStart"/>
            <w:r w:rsidRPr="00563A22">
              <w:rPr>
                <w:sz w:val="22"/>
                <w:szCs w:val="22"/>
                <w:lang w:val="ru-RU"/>
              </w:rPr>
              <w:t>Денесьево</w:t>
            </w:r>
            <w:proofErr w:type="spellEnd"/>
            <w:r w:rsidRPr="00563A22">
              <w:rPr>
                <w:sz w:val="22"/>
                <w:szCs w:val="22"/>
                <w:lang w:val="ru-RU"/>
              </w:rPr>
              <w:t>; ГБУЗ «</w:t>
            </w:r>
            <w:proofErr w:type="spellStart"/>
            <w:r w:rsidRPr="00563A22">
              <w:rPr>
                <w:sz w:val="22"/>
                <w:szCs w:val="22"/>
                <w:lang w:val="ru-RU"/>
              </w:rPr>
              <w:t>Рамешковская</w:t>
            </w:r>
            <w:proofErr w:type="spellEnd"/>
            <w:r w:rsidRPr="00563A22">
              <w:rPr>
                <w:sz w:val="22"/>
                <w:szCs w:val="22"/>
                <w:lang w:val="ru-RU"/>
              </w:rPr>
              <w:t xml:space="preserve"> ЦРБ», главный врач; депутат Собрания депутатов Рамешковского района Тверской области на непостоянной основе; выдвинут:  Всероссийская</w:t>
            </w:r>
            <w:r w:rsidRPr="00563A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63A22">
              <w:rPr>
                <w:sz w:val="22"/>
                <w:szCs w:val="22"/>
                <w:lang w:val="ru-RU"/>
              </w:rPr>
              <w:t>политическая партия «ЕДИНАЯ РОССИЯ»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508" w:rsidRPr="00563A22" w:rsidRDefault="000C2508" w:rsidP="008F1181">
            <w:pPr>
              <w:rPr>
                <w:sz w:val="22"/>
                <w:szCs w:val="22"/>
                <w:lang w:val="ru-RU" w:eastAsia="en-US"/>
              </w:rPr>
            </w:pPr>
          </w:p>
        </w:tc>
      </w:tr>
    </w:tbl>
    <w:p w:rsidR="008C4B07" w:rsidRPr="00563A22" w:rsidRDefault="008C4B07" w:rsidP="00563A22">
      <w:pPr>
        <w:rPr>
          <w:sz w:val="22"/>
          <w:szCs w:val="22"/>
          <w:lang w:val="ru-RU"/>
        </w:rPr>
      </w:pPr>
    </w:p>
    <w:sectPr w:rsidR="008C4B07" w:rsidRPr="00563A22" w:rsidSect="00563A2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07"/>
    <w:rsid w:val="0004292E"/>
    <w:rsid w:val="000814F1"/>
    <w:rsid w:val="000970A0"/>
    <w:rsid w:val="000B463C"/>
    <w:rsid w:val="000B6242"/>
    <w:rsid w:val="000C2508"/>
    <w:rsid w:val="002E1028"/>
    <w:rsid w:val="00344CB4"/>
    <w:rsid w:val="003C04C4"/>
    <w:rsid w:val="00420056"/>
    <w:rsid w:val="00435B46"/>
    <w:rsid w:val="00463E91"/>
    <w:rsid w:val="00465E19"/>
    <w:rsid w:val="004D1E00"/>
    <w:rsid w:val="004F684E"/>
    <w:rsid w:val="00541CC1"/>
    <w:rsid w:val="00555A67"/>
    <w:rsid w:val="00560DFA"/>
    <w:rsid w:val="00563A22"/>
    <w:rsid w:val="006160F8"/>
    <w:rsid w:val="006C1476"/>
    <w:rsid w:val="006F23E5"/>
    <w:rsid w:val="00775367"/>
    <w:rsid w:val="007E2AB6"/>
    <w:rsid w:val="007F467F"/>
    <w:rsid w:val="0083207D"/>
    <w:rsid w:val="008C4B07"/>
    <w:rsid w:val="009412FC"/>
    <w:rsid w:val="00A03EF1"/>
    <w:rsid w:val="00AB4973"/>
    <w:rsid w:val="00B00893"/>
    <w:rsid w:val="00B70034"/>
    <w:rsid w:val="00BC71E8"/>
    <w:rsid w:val="00CD4F71"/>
    <w:rsid w:val="00CE372F"/>
    <w:rsid w:val="00D15B21"/>
    <w:rsid w:val="00D863AC"/>
    <w:rsid w:val="00EF3B1E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0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0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cp:lastPrinted>2021-07-26T13:40:00Z</cp:lastPrinted>
  <dcterms:created xsi:type="dcterms:W3CDTF">2019-08-06T08:07:00Z</dcterms:created>
  <dcterms:modified xsi:type="dcterms:W3CDTF">2021-08-19T13:07:00Z</dcterms:modified>
</cp:coreProperties>
</file>